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C" w:rsidRPr="00F77A40" w:rsidRDefault="00530AAF" w:rsidP="00F77A40">
      <w:pPr>
        <w:snapToGrid w:val="0"/>
        <w:spacing w:after="0" w:line="240" w:lineRule="auto"/>
        <w:ind w:left="9923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F77A40">
        <w:rPr>
          <w:rFonts w:ascii="Times New Roman" w:hAnsi="Times New Roman" w:cs="Times New Roman"/>
          <w:sz w:val="20"/>
          <w:szCs w:val="20"/>
        </w:rPr>
        <w:t>Приложение</w:t>
      </w:r>
    </w:p>
    <w:p w:rsidR="00773B8C" w:rsidRPr="00F77A40" w:rsidRDefault="00773B8C" w:rsidP="00462A88">
      <w:pPr>
        <w:spacing w:after="0" w:line="240" w:lineRule="auto"/>
        <w:ind w:left="10065" w:hanging="5109"/>
        <w:jc w:val="center"/>
        <w:rPr>
          <w:rFonts w:ascii="Times New Roman" w:hAnsi="Times New Roman" w:cs="Times New Roman"/>
          <w:sz w:val="20"/>
          <w:szCs w:val="20"/>
        </w:rPr>
      </w:pPr>
      <w:r w:rsidRPr="00F77A40">
        <w:rPr>
          <w:rFonts w:ascii="Times New Roman" w:hAnsi="Times New Roman" w:cs="Times New Roman"/>
          <w:sz w:val="20"/>
          <w:szCs w:val="20"/>
        </w:rPr>
        <w:t>к приказу Министерства образования и науки Республики Северная Осетия – Алания</w:t>
      </w:r>
    </w:p>
    <w:p w:rsidR="00773B8C" w:rsidRPr="00773B8C" w:rsidRDefault="001966D2" w:rsidP="00773B8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от «  </w:t>
      </w:r>
      <w:r w:rsidR="00462A88" w:rsidRPr="00F77A4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        20   </w:t>
      </w:r>
      <w:r w:rsidR="000A3EEE">
        <w:rPr>
          <w:rFonts w:ascii="Times New Roman" w:hAnsi="Times New Roman" w:cs="Times New Roman"/>
          <w:sz w:val="20"/>
          <w:szCs w:val="20"/>
        </w:rPr>
        <w:t xml:space="preserve"> г. № </w:t>
      </w:r>
    </w:p>
    <w:p w:rsidR="00773B8C" w:rsidRDefault="00773B8C" w:rsidP="00773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E36" w:rsidRDefault="006F4DA1" w:rsidP="009D6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A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по каждому общеобразовательному предмету и классу, </w:t>
      </w:r>
    </w:p>
    <w:p w:rsidR="009D6E36" w:rsidRDefault="004217BD" w:rsidP="009D6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необходимое для участия на</w:t>
      </w:r>
      <w:r w:rsidR="006F4DA1" w:rsidRPr="006F4DA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региональном этапе всероссийской олимпиады школьников</w:t>
      </w:r>
    </w:p>
    <w:p w:rsidR="004366A4" w:rsidRPr="00485D7A" w:rsidRDefault="006F4DA1" w:rsidP="009D6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A1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</w:t>
      </w:r>
      <w:r w:rsidR="001966D2">
        <w:rPr>
          <w:rFonts w:ascii="Times New Roman" w:hAnsi="Times New Roman" w:cs="Times New Roman"/>
          <w:b/>
          <w:bCs/>
          <w:sz w:val="28"/>
          <w:szCs w:val="28"/>
        </w:rPr>
        <w:t>е Северная Осетия – Алания в 202</w:t>
      </w:r>
      <w:r w:rsidR="00E42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5D7A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E420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4DA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91FD1" w:rsidRDefault="00791FD1" w:rsidP="009D6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56" w:type="dxa"/>
        <w:tblInd w:w="-601" w:type="dxa"/>
        <w:tblLayout w:type="fixed"/>
        <w:tblLook w:val="04A0"/>
      </w:tblPr>
      <w:tblGrid>
        <w:gridCol w:w="841"/>
        <w:gridCol w:w="5113"/>
        <w:gridCol w:w="1418"/>
        <w:gridCol w:w="1543"/>
        <w:gridCol w:w="1705"/>
        <w:gridCol w:w="1713"/>
        <w:gridCol w:w="1543"/>
        <w:gridCol w:w="1480"/>
      </w:tblGrid>
      <w:tr w:rsidR="0009612E" w:rsidTr="006E0F3C">
        <w:trPr>
          <w:trHeight w:val="747"/>
        </w:trPr>
        <w:tc>
          <w:tcPr>
            <w:tcW w:w="841" w:type="dxa"/>
            <w:vMerge w:val="restart"/>
            <w:vAlign w:val="center"/>
          </w:tcPr>
          <w:p w:rsidR="0009612E" w:rsidRPr="00773B8C" w:rsidRDefault="0009612E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3" w:type="dxa"/>
            <w:vMerge w:val="restart"/>
            <w:vAlign w:val="center"/>
          </w:tcPr>
          <w:p w:rsidR="0009612E" w:rsidRPr="00773B8C" w:rsidRDefault="0009612E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B8C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666" w:type="dxa"/>
            <w:gridSpan w:val="3"/>
            <w:vAlign w:val="center"/>
          </w:tcPr>
          <w:p w:rsidR="0009612E" w:rsidRPr="00773B8C" w:rsidRDefault="0009612E" w:rsidP="0009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62A8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необходимое для участия в региональном этапе</w:t>
            </w:r>
          </w:p>
        </w:tc>
        <w:tc>
          <w:tcPr>
            <w:tcW w:w="4736" w:type="dxa"/>
            <w:gridSpan w:val="3"/>
            <w:vAlign w:val="center"/>
          </w:tcPr>
          <w:p w:rsidR="0009612E" w:rsidRPr="00462A88" w:rsidRDefault="0009612E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462A8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9117A" w:rsidTr="006E0F3C">
        <w:trPr>
          <w:trHeight w:val="477"/>
        </w:trPr>
        <w:tc>
          <w:tcPr>
            <w:tcW w:w="841" w:type="dxa"/>
            <w:vMerge/>
          </w:tcPr>
          <w:p w:rsidR="0059117A" w:rsidRPr="00773B8C" w:rsidRDefault="0059117A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vMerge/>
          </w:tcPr>
          <w:p w:rsidR="0059117A" w:rsidRPr="00773B8C" w:rsidRDefault="0059117A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17A" w:rsidRPr="00773B8C" w:rsidRDefault="00F41EF3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43" w:type="dxa"/>
          </w:tcPr>
          <w:p w:rsidR="0059117A" w:rsidRPr="00773B8C" w:rsidRDefault="0059117A" w:rsidP="00F4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8C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 w:rsidR="00F41EF3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705" w:type="dxa"/>
          </w:tcPr>
          <w:p w:rsidR="0059117A" w:rsidRPr="00773B8C" w:rsidRDefault="00F41EF3" w:rsidP="0077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13" w:type="dxa"/>
          </w:tcPr>
          <w:p w:rsidR="0059117A" w:rsidRPr="00773B8C" w:rsidRDefault="00F41EF3" w:rsidP="0057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43" w:type="dxa"/>
          </w:tcPr>
          <w:p w:rsidR="0059117A" w:rsidRPr="00773B8C" w:rsidRDefault="00F41EF3" w:rsidP="0057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80" w:type="dxa"/>
          </w:tcPr>
          <w:p w:rsidR="0059117A" w:rsidRPr="00773B8C" w:rsidRDefault="00F41EF3" w:rsidP="0057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9117A" w:rsidTr="006E0F3C">
        <w:trPr>
          <w:trHeight w:val="390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5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13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66D2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46945" w:rsidTr="006E0F3C">
        <w:trPr>
          <w:trHeight w:val="390"/>
        </w:trPr>
        <w:tc>
          <w:tcPr>
            <w:tcW w:w="841" w:type="dxa"/>
          </w:tcPr>
          <w:p w:rsidR="00146945" w:rsidRPr="00C0481B" w:rsidRDefault="00146945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146945" w:rsidRPr="00C0481B" w:rsidRDefault="00146945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146945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146945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146945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146945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146945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80" w:type="dxa"/>
          </w:tcPr>
          <w:p w:rsidR="00146945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9117A" w:rsidTr="006E0F3C">
        <w:trPr>
          <w:trHeight w:val="279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5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117A" w:rsidTr="006E0F3C">
        <w:trPr>
          <w:trHeight w:val="372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5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13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59117A" w:rsidRPr="00C0481B" w:rsidRDefault="0030297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9117A" w:rsidTr="006E0F3C">
        <w:trPr>
          <w:trHeight w:val="342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59117A" w:rsidRPr="00C0481B" w:rsidRDefault="007A4257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59117A" w:rsidRPr="00C0481B" w:rsidRDefault="007A4257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297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117A" w:rsidTr="006E0F3C">
        <w:trPr>
          <w:trHeight w:val="336"/>
        </w:trPr>
        <w:tc>
          <w:tcPr>
            <w:tcW w:w="841" w:type="dxa"/>
          </w:tcPr>
          <w:p w:rsidR="0059117A" w:rsidRPr="004366A4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Default="0059117A" w:rsidP="0077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18" w:type="dxa"/>
          </w:tcPr>
          <w:p w:rsidR="0059117A" w:rsidRDefault="0030297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3" w:type="dxa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59117A" w:rsidRDefault="0030297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13" w:type="dxa"/>
          </w:tcPr>
          <w:p w:rsidR="0059117A" w:rsidRDefault="0030297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80" w:type="dxa"/>
          </w:tcPr>
          <w:p w:rsidR="0059117A" w:rsidRDefault="0030297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9117A" w:rsidTr="006E0F3C">
        <w:trPr>
          <w:trHeight w:val="381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543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705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1713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4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696A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696A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117A" w:rsidTr="006E0F3C">
        <w:trPr>
          <w:trHeight w:val="404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43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5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13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543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80" w:type="dxa"/>
          </w:tcPr>
          <w:p w:rsidR="0059117A" w:rsidRPr="00C0481B" w:rsidRDefault="004C696A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15A42" w:rsidTr="006E0F3C">
        <w:trPr>
          <w:trHeight w:val="329"/>
        </w:trPr>
        <w:tc>
          <w:tcPr>
            <w:tcW w:w="841" w:type="dxa"/>
          </w:tcPr>
          <w:p w:rsidR="00915A42" w:rsidRPr="00C0481B" w:rsidRDefault="00915A42" w:rsidP="00915A42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915A42" w:rsidRPr="00C0481B" w:rsidRDefault="00915A42" w:rsidP="00915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915A42" w:rsidRPr="00C0481B" w:rsidRDefault="00915A42" w:rsidP="004C696A">
            <w:pPr>
              <w:jc w:val="center"/>
              <w:rPr>
                <w:b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915A42" w:rsidRPr="00C0481B" w:rsidRDefault="004C696A" w:rsidP="004C696A">
            <w:pPr>
              <w:jc w:val="center"/>
              <w:rPr>
                <w:b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915A42" w:rsidRPr="00C0481B" w:rsidRDefault="00915A42" w:rsidP="004C696A">
            <w:pPr>
              <w:jc w:val="center"/>
              <w:rPr>
                <w:b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915A42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696A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915A42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696A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915A42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696A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117A" w:rsidTr="006E0F3C">
        <w:trPr>
          <w:trHeight w:val="412"/>
        </w:trPr>
        <w:tc>
          <w:tcPr>
            <w:tcW w:w="841" w:type="dxa"/>
          </w:tcPr>
          <w:p w:rsidR="0059117A" w:rsidRPr="004366A4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Default="0059117A" w:rsidP="0077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5" w:type="dxa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5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0" w:type="dxa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9117A" w:rsidTr="006E0F3C">
        <w:trPr>
          <w:trHeight w:val="352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5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1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9117A" w:rsidTr="006E0F3C">
        <w:trPr>
          <w:trHeight w:val="360"/>
        </w:trPr>
        <w:tc>
          <w:tcPr>
            <w:tcW w:w="841" w:type="dxa"/>
          </w:tcPr>
          <w:p w:rsidR="0059117A" w:rsidRPr="004366A4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E4208B" w:rsidRDefault="0059117A" w:rsidP="00773B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208B">
              <w:rPr>
                <w:rFonts w:ascii="Times New Roman" w:hAnsi="Times New Roman" w:cs="Times New Roman"/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418" w:type="dxa"/>
            <w:vAlign w:val="center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5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vAlign w:val="center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5" w:type="dxa"/>
            <w:vAlign w:val="center"/>
          </w:tcPr>
          <w:p w:rsidR="0059117A" w:rsidRDefault="007A4257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05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  <w:vAlign w:val="center"/>
          </w:tcPr>
          <w:p w:rsidR="0059117A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3" w:type="dxa"/>
            <w:vAlign w:val="center"/>
          </w:tcPr>
          <w:p w:rsidR="0059117A" w:rsidRDefault="007A4257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6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0" w:type="dxa"/>
            <w:vAlign w:val="center"/>
          </w:tcPr>
          <w:p w:rsidR="0059117A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5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117A" w:rsidTr="006E0F3C">
        <w:trPr>
          <w:trHeight w:val="390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4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5A42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4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5A42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9117A" w:rsidTr="006E0F3C">
        <w:trPr>
          <w:trHeight w:val="390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77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54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5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1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59117A" w:rsidRPr="00C0481B" w:rsidRDefault="00915A4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66D2" w:rsidTr="001966D2">
        <w:trPr>
          <w:trHeight w:val="442"/>
        </w:trPr>
        <w:tc>
          <w:tcPr>
            <w:tcW w:w="841" w:type="dxa"/>
            <w:vAlign w:val="center"/>
          </w:tcPr>
          <w:p w:rsidR="001966D2" w:rsidRPr="004366A4" w:rsidRDefault="001966D2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3" w:type="dxa"/>
            <w:vAlign w:val="center"/>
          </w:tcPr>
          <w:p w:rsidR="001966D2" w:rsidRDefault="001966D2" w:rsidP="0077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1966D2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1966D2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5" w:type="dxa"/>
          </w:tcPr>
          <w:p w:rsidR="001966D2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1966D2" w:rsidRDefault="001966D2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3" w:type="dxa"/>
          </w:tcPr>
          <w:p w:rsidR="001966D2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80" w:type="dxa"/>
          </w:tcPr>
          <w:p w:rsidR="001966D2" w:rsidRDefault="005605AF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9117A" w:rsidTr="006E0F3C">
        <w:trPr>
          <w:trHeight w:val="405"/>
        </w:trPr>
        <w:tc>
          <w:tcPr>
            <w:tcW w:w="841" w:type="dxa"/>
          </w:tcPr>
          <w:p w:rsidR="0059117A" w:rsidRPr="00C0481B" w:rsidRDefault="0059117A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59117A" w:rsidRPr="00C0481B" w:rsidRDefault="0059117A" w:rsidP="00D5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59117A" w:rsidRPr="00C0481B" w:rsidRDefault="001966D2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05AF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5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51E7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59117A" w:rsidRPr="00C0481B" w:rsidRDefault="005605AF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51E7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53E1B" w:rsidTr="00097ED8">
        <w:trPr>
          <w:trHeight w:val="283"/>
        </w:trPr>
        <w:tc>
          <w:tcPr>
            <w:tcW w:w="841" w:type="dxa"/>
            <w:vAlign w:val="center"/>
          </w:tcPr>
          <w:p w:rsidR="00553E1B" w:rsidRPr="00C0481B" w:rsidRDefault="00553E1B" w:rsidP="00553E1B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  <w:vAlign w:val="center"/>
          </w:tcPr>
          <w:p w:rsidR="00553E1B" w:rsidRPr="00C0481B" w:rsidRDefault="00553E1B" w:rsidP="0055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543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5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85,6</w:t>
            </w:r>
          </w:p>
        </w:tc>
        <w:tc>
          <w:tcPr>
            <w:tcW w:w="1713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543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480" w:type="dxa"/>
          </w:tcPr>
          <w:p w:rsidR="00553E1B" w:rsidRPr="00C0481B" w:rsidRDefault="00553E1B" w:rsidP="0055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85,6</w:t>
            </w:r>
          </w:p>
        </w:tc>
      </w:tr>
      <w:tr w:rsidR="00F027B6" w:rsidTr="006E0F3C">
        <w:trPr>
          <w:trHeight w:val="300"/>
        </w:trPr>
        <w:tc>
          <w:tcPr>
            <w:tcW w:w="841" w:type="dxa"/>
          </w:tcPr>
          <w:p w:rsidR="00F027B6" w:rsidRPr="004366A4" w:rsidRDefault="00F027B6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F027B6" w:rsidRDefault="00F027B6" w:rsidP="00D5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</w:tcPr>
          <w:p w:rsidR="00F027B6" w:rsidRDefault="00744065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F027B6" w:rsidRDefault="00744065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5" w:type="dxa"/>
          </w:tcPr>
          <w:p w:rsidR="00F027B6" w:rsidRDefault="006A51E7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F027B6" w:rsidRDefault="00744065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F027B6" w:rsidRDefault="006A51E7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F027B6" w:rsidRDefault="00744065" w:rsidP="004C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27B6" w:rsidTr="006E0F3C">
        <w:trPr>
          <w:trHeight w:val="315"/>
        </w:trPr>
        <w:tc>
          <w:tcPr>
            <w:tcW w:w="841" w:type="dxa"/>
          </w:tcPr>
          <w:p w:rsidR="00F027B6" w:rsidRPr="00C0481B" w:rsidRDefault="00F027B6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F027B6" w:rsidRPr="00C0481B" w:rsidRDefault="00F027B6" w:rsidP="00D5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F027B6" w:rsidRPr="00C0481B" w:rsidRDefault="006A51E7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F027B6" w:rsidRPr="00C0481B" w:rsidRDefault="006A51E7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065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F027B6" w:rsidRPr="00C0481B" w:rsidRDefault="00097ED8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065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F027B6" w:rsidRPr="00C0481B" w:rsidRDefault="00097ED8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4065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027B6" w:rsidRPr="00C0481B" w:rsidRDefault="00097ED8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4065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F027B6" w:rsidRPr="00C0481B" w:rsidRDefault="00097ED8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4065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27B6" w:rsidTr="006E0F3C">
        <w:trPr>
          <w:trHeight w:val="315"/>
        </w:trPr>
        <w:tc>
          <w:tcPr>
            <w:tcW w:w="841" w:type="dxa"/>
          </w:tcPr>
          <w:p w:rsidR="00F027B6" w:rsidRPr="00C0481B" w:rsidRDefault="00F027B6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F027B6" w:rsidRPr="00C0481B" w:rsidRDefault="00F027B6" w:rsidP="00D5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F027B6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6A51E7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F027B6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13" w:type="dxa"/>
          </w:tcPr>
          <w:p w:rsidR="00F027B6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F027B6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80" w:type="dxa"/>
          </w:tcPr>
          <w:p w:rsidR="00F027B6" w:rsidRPr="00C0481B" w:rsidRDefault="00744065" w:rsidP="004C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7ED8" w:rsidRPr="00C04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27B6" w:rsidTr="006E0F3C">
        <w:trPr>
          <w:trHeight w:val="373"/>
        </w:trPr>
        <w:tc>
          <w:tcPr>
            <w:tcW w:w="841" w:type="dxa"/>
          </w:tcPr>
          <w:p w:rsidR="00F027B6" w:rsidRPr="004366A4" w:rsidRDefault="00F027B6" w:rsidP="0059117A">
            <w:pPr>
              <w:pStyle w:val="a6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F027B6" w:rsidRDefault="00F027B6" w:rsidP="0077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F027B6" w:rsidRDefault="00744065" w:rsidP="000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3" w:type="dxa"/>
          </w:tcPr>
          <w:p w:rsidR="00F027B6" w:rsidRDefault="00097ED8" w:rsidP="0050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F027B6" w:rsidRDefault="00097ED8" w:rsidP="0050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F027B6" w:rsidRDefault="00097ED8" w:rsidP="0050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F027B6" w:rsidRDefault="006A51E7" w:rsidP="000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F027B6" w:rsidRDefault="00097ED8" w:rsidP="0050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73B8C" w:rsidRDefault="00773B8C" w:rsidP="00773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E" w:rsidRPr="00773B8C" w:rsidRDefault="0077643E" w:rsidP="0077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4208B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sectPr w:rsidR="0077643E" w:rsidRPr="00773B8C" w:rsidSect="0059654E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21" w:rsidRDefault="007B5721" w:rsidP="003058C4">
      <w:pPr>
        <w:spacing w:after="0" w:line="240" w:lineRule="auto"/>
      </w:pPr>
      <w:r>
        <w:separator/>
      </w:r>
    </w:p>
  </w:endnote>
  <w:endnote w:type="continuationSeparator" w:id="1">
    <w:p w:rsidR="007B5721" w:rsidRDefault="007B5721" w:rsidP="0030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21" w:rsidRDefault="007B5721" w:rsidP="003058C4">
      <w:pPr>
        <w:spacing w:after="0" w:line="240" w:lineRule="auto"/>
      </w:pPr>
      <w:r>
        <w:separator/>
      </w:r>
    </w:p>
  </w:footnote>
  <w:footnote w:type="continuationSeparator" w:id="1">
    <w:p w:rsidR="007B5721" w:rsidRDefault="007B5721" w:rsidP="0030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774579"/>
      <w:docPartObj>
        <w:docPartGallery w:val="Page Numbers (Top of Page)"/>
        <w:docPartUnique/>
      </w:docPartObj>
    </w:sdtPr>
    <w:sdtContent>
      <w:p w:rsidR="003058C4" w:rsidRDefault="00C630D0">
        <w:pPr>
          <w:pStyle w:val="a7"/>
          <w:jc w:val="center"/>
        </w:pPr>
        <w:r>
          <w:fldChar w:fldCharType="begin"/>
        </w:r>
        <w:r w:rsidR="003058C4">
          <w:instrText>PAGE   \* MERGEFORMAT</w:instrText>
        </w:r>
        <w:r>
          <w:fldChar w:fldCharType="separate"/>
        </w:r>
        <w:r w:rsidR="00C0481B">
          <w:rPr>
            <w:noProof/>
          </w:rPr>
          <w:t>2</w:t>
        </w:r>
        <w:r>
          <w:fldChar w:fldCharType="end"/>
        </w:r>
      </w:p>
    </w:sdtContent>
  </w:sdt>
  <w:p w:rsidR="003058C4" w:rsidRDefault="003058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4D04"/>
    <w:multiLevelType w:val="hybridMultilevel"/>
    <w:tmpl w:val="9C1A13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B8C"/>
    <w:rsid w:val="000370B8"/>
    <w:rsid w:val="00043617"/>
    <w:rsid w:val="0009612E"/>
    <w:rsid w:val="00097ED8"/>
    <w:rsid w:val="000A3EEE"/>
    <w:rsid w:val="000F47CA"/>
    <w:rsid w:val="0010046A"/>
    <w:rsid w:val="00146945"/>
    <w:rsid w:val="0015531F"/>
    <w:rsid w:val="001966D2"/>
    <w:rsid w:val="001E4D71"/>
    <w:rsid w:val="00222F73"/>
    <w:rsid w:val="00251367"/>
    <w:rsid w:val="00255114"/>
    <w:rsid w:val="002D22C1"/>
    <w:rsid w:val="00300F9F"/>
    <w:rsid w:val="0030297F"/>
    <w:rsid w:val="003058C4"/>
    <w:rsid w:val="003113D4"/>
    <w:rsid w:val="0031310F"/>
    <w:rsid w:val="003453C5"/>
    <w:rsid w:val="00373134"/>
    <w:rsid w:val="00385B6D"/>
    <w:rsid w:val="003C4000"/>
    <w:rsid w:val="004217BD"/>
    <w:rsid w:val="004366A4"/>
    <w:rsid w:val="00462A88"/>
    <w:rsid w:val="004726BF"/>
    <w:rsid w:val="00485D7A"/>
    <w:rsid w:val="00494F90"/>
    <w:rsid w:val="004B1CE3"/>
    <w:rsid w:val="004B4889"/>
    <w:rsid w:val="004C696A"/>
    <w:rsid w:val="00505D2A"/>
    <w:rsid w:val="00530AAF"/>
    <w:rsid w:val="00553E1B"/>
    <w:rsid w:val="005605AF"/>
    <w:rsid w:val="00577815"/>
    <w:rsid w:val="0059117A"/>
    <w:rsid w:val="00595B9F"/>
    <w:rsid w:val="0059654E"/>
    <w:rsid w:val="005A4ABC"/>
    <w:rsid w:val="00613AE1"/>
    <w:rsid w:val="006A51E7"/>
    <w:rsid w:val="006B15E9"/>
    <w:rsid w:val="006D5D1F"/>
    <w:rsid w:val="006E0F3C"/>
    <w:rsid w:val="006F1CF5"/>
    <w:rsid w:val="006F4DA1"/>
    <w:rsid w:val="006F5ADD"/>
    <w:rsid w:val="00744065"/>
    <w:rsid w:val="00773B8C"/>
    <w:rsid w:val="0077643E"/>
    <w:rsid w:val="00780F9F"/>
    <w:rsid w:val="00791FD1"/>
    <w:rsid w:val="007A23EB"/>
    <w:rsid w:val="007A4257"/>
    <w:rsid w:val="007B172A"/>
    <w:rsid w:val="007B5721"/>
    <w:rsid w:val="007D4297"/>
    <w:rsid w:val="007F3E60"/>
    <w:rsid w:val="0081036F"/>
    <w:rsid w:val="008175B7"/>
    <w:rsid w:val="0091450B"/>
    <w:rsid w:val="00915A42"/>
    <w:rsid w:val="00922A22"/>
    <w:rsid w:val="009D6E36"/>
    <w:rsid w:val="00A109F2"/>
    <w:rsid w:val="00A2398B"/>
    <w:rsid w:val="00A44D4D"/>
    <w:rsid w:val="00A51603"/>
    <w:rsid w:val="00A7649D"/>
    <w:rsid w:val="00A80E2D"/>
    <w:rsid w:val="00A95365"/>
    <w:rsid w:val="00AB4495"/>
    <w:rsid w:val="00B3180B"/>
    <w:rsid w:val="00B509CB"/>
    <w:rsid w:val="00B70190"/>
    <w:rsid w:val="00BF60A3"/>
    <w:rsid w:val="00C0481B"/>
    <w:rsid w:val="00C4322E"/>
    <w:rsid w:val="00C630D0"/>
    <w:rsid w:val="00C82ED8"/>
    <w:rsid w:val="00CD3C2A"/>
    <w:rsid w:val="00D07C59"/>
    <w:rsid w:val="00D24A8E"/>
    <w:rsid w:val="00D54DCE"/>
    <w:rsid w:val="00D9179B"/>
    <w:rsid w:val="00DB4687"/>
    <w:rsid w:val="00DC79E5"/>
    <w:rsid w:val="00DF7753"/>
    <w:rsid w:val="00E1495E"/>
    <w:rsid w:val="00E4208B"/>
    <w:rsid w:val="00E73309"/>
    <w:rsid w:val="00EC39CF"/>
    <w:rsid w:val="00F027B6"/>
    <w:rsid w:val="00F41EF3"/>
    <w:rsid w:val="00F455CA"/>
    <w:rsid w:val="00F65ECC"/>
    <w:rsid w:val="00F7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6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8C4"/>
  </w:style>
  <w:style w:type="paragraph" w:styleId="a9">
    <w:name w:val="footer"/>
    <w:basedOn w:val="a"/>
    <w:link w:val="aa"/>
    <w:uiPriority w:val="99"/>
    <w:unhideWhenUsed/>
    <w:rsid w:val="0030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Бурнацева Фатима Хаджимуратовна</dc:creator>
  <cp:lastModifiedBy>Natalya</cp:lastModifiedBy>
  <cp:revision>70</cp:revision>
  <cp:lastPrinted>2020-12-25T07:02:00Z</cp:lastPrinted>
  <dcterms:created xsi:type="dcterms:W3CDTF">2015-02-11T08:09:00Z</dcterms:created>
  <dcterms:modified xsi:type="dcterms:W3CDTF">2021-12-23T21:40:00Z</dcterms:modified>
</cp:coreProperties>
</file>